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E88D" w14:textId="66025B3D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F17138">
        <w:rPr>
          <w:rFonts w:ascii="Tahoma" w:hAnsi="Tahoma" w:cs="Tahoma"/>
          <w:sz w:val="20"/>
          <w:szCs w:val="20"/>
        </w:rPr>
        <w:t xml:space="preserve"> </w:t>
      </w:r>
      <w:r w:rsidR="00A159AF">
        <w:rPr>
          <w:rFonts w:ascii="Tahoma" w:hAnsi="Tahoma" w:cs="Tahoma"/>
          <w:sz w:val="20"/>
          <w:szCs w:val="20"/>
        </w:rPr>
        <w:t>13 de noviembre</w:t>
      </w:r>
      <w:r w:rsidR="004E6858">
        <w:rPr>
          <w:rFonts w:ascii="Tahoma" w:hAnsi="Tahoma" w:cs="Tahoma"/>
          <w:sz w:val="20"/>
          <w:szCs w:val="20"/>
        </w:rPr>
        <w:t xml:space="preserve"> de 2019</w:t>
      </w:r>
    </w:p>
    <w:p w14:paraId="09491F2D" w14:textId="28BED8E5" w:rsidR="00834570" w:rsidRPr="00ED6457" w:rsidRDefault="00A97D58" w:rsidP="00A159AF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A159AF">
        <w:rPr>
          <w:rFonts w:ascii="Tahoma" w:hAnsi="Tahoma" w:cs="Tahoma"/>
          <w:sz w:val="20"/>
          <w:szCs w:val="20"/>
        </w:rPr>
        <w:t>Secretaría de Comunicaciones y Transportes (km 3.5 vía corta Puebla-Santa Ana Chautempan, Colonia el Conde, Puebla, Puebla)</w:t>
      </w:r>
      <w:r w:rsidR="00B0696B">
        <w:rPr>
          <w:rFonts w:ascii="Tahoma" w:hAnsi="Tahoma" w:cs="Tahoma"/>
          <w:sz w:val="20"/>
          <w:szCs w:val="20"/>
        </w:rPr>
        <w:t xml:space="preserve"> </w:t>
      </w:r>
      <w:r w:rsidR="0034424A">
        <w:rPr>
          <w:rFonts w:ascii="Tahoma" w:hAnsi="Tahoma" w:cs="Tahoma"/>
          <w:sz w:val="20"/>
          <w:szCs w:val="20"/>
        </w:rPr>
        <w:t xml:space="preserve"> </w:t>
      </w:r>
      <w:r w:rsidR="00A159AF">
        <w:rPr>
          <w:rFonts w:ascii="Tahoma" w:hAnsi="Tahoma" w:cs="Tahoma"/>
          <w:sz w:val="20"/>
          <w:szCs w:val="20"/>
        </w:rPr>
        <w:t>17</w:t>
      </w:r>
      <w:r w:rsidR="0034424A">
        <w:rPr>
          <w:rFonts w:ascii="Tahoma" w:hAnsi="Tahoma" w:cs="Tahoma"/>
          <w:sz w:val="20"/>
          <w:szCs w:val="20"/>
        </w:rPr>
        <w:t>:00 horas</w:t>
      </w:r>
    </w:p>
    <w:p w14:paraId="553DAC6E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A0CE2CF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B65F9CA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322C8503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0F79AA1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5F40AD2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E500FB3" w14:textId="77777777" w:rsidR="00834570" w:rsidRPr="00D86AE9" w:rsidRDefault="001A560F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86AE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86AE9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6F5E875" w14:textId="08E948FC" w:rsidR="001C0B07" w:rsidRDefault="001C0B07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A1A96F" w14:textId="77777777" w:rsidR="00A159AF" w:rsidRDefault="00A159AF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AEA448" w14:textId="77777777" w:rsidR="00F17138" w:rsidRPr="00D86AE9" w:rsidRDefault="00F17138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DF4E8F" w14:textId="78800F00" w:rsidR="001C0B07" w:rsidRPr="00D86AE9" w:rsidRDefault="001C0B07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64350277" w14:textId="6CEE08DF" w:rsidR="001C0B07" w:rsidRDefault="001C0B07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2D75577" w14:textId="77777777" w:rsidR="00A159AF" w:rsidRDefault="00A159AF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F8C8805" w14:textId="77777777" w:rsidR="00F17138" w:rsidRPr="00D86AE9" w:rsidRDefault="00F17138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7697A85" w14:textId="24390FEB" w:rsidR="00501A7D" w:rsidRPr="00931FCA" w:rsidRDefault="001C0B07" w:rsidP="00931FCA">
      <w:pPr>
        <w:spacing w:line="360" w:lineRule="auto"/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BC5B2E"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08FA9199" w14:textId="19F672DA" w:rsidR="00931FCA" w:rsidRDefault="00931FCA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EA0C6A7" w14:textId="77777777" w:rsidR="00A159AF" w:rsidRDefault="00A159AF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365A65E" w14:textId="77777777" w:rsidR="00F17138" w:rsidRPr="00D86AE9" w:rsidRDefault="00F17138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4494759A" w14:textId="677782B6" w:rsidR="00A159AF" w:rsidRPr="00A159AF" w:rsidRDefault="00583254" w:rsidP="00A159AF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D86AE9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="00A159AF" w:rsidRPr="00A159AF">
        <w:rPr>
          <w:rFonts w:ascii="Tahoma" w:eastAsia="Calibri" w:hAnsi="Tahoma" w:cs="Tahoma"/>
          <w:bCs/>
          <w:sz w:val="26"/>
          <w:szCs w:val="26"/>
          <w:lang w:val="es-MX" w:eastAsia="en-US"/>
        </w:rPr>
        <w:t>Asistencia del Ingeniero Ricardo Alarcón Abarca, Director General</w:t>
      </w:r>
      <w:bookmarkStart w:id="0" w:name="_GoBack"/>
      <w:bookmarkEnd w:id="0"/>
      <w:r w:rsidR="00A159AF" w:rsidRPr="00A159AF">
        <w:rPr>
          <w:rFonts w:ascii="Tahoma" w:eastAsia="Calibri" w:hAnsi="Tahoma" w:cs="Tahoma"/>
          <w:bCs/>
          <w:sz w:val="26"/>
          <w:szCs w:val="26"/>
          <w:lang w:val="es-MX" w:eastAsia="en-US"/>
        </w:rPr>
        <w:t xml:space="preserve"> del Centro de la Secretaría de Comunicaciones y Transportes Puebla.</w:t>
      </w:r>
    </w:p>
    <w:p w14:paraId="0E707229" w14:textId="66977B66" w:rsidR="00A159AF" w:rsidRDefault="00A159AF" w:rsidP="00A159AF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5C65E3E0" w14:textId="18F1BAA7" w:rsidR="00A159AF" w:rsidRDefault="00A159AF" w:rsidP="00A159AF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0C92652C" w14:textId="77777777" w:rsidR="00A159AF" w:rsidRDefault="00A159AF" w:rsidP="00A159AF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029AB070" w14:textId="77777777" w:rsidR="00A159AF" w:rsidRPr="00A159AF" w:rsidRDefault="00A159AF" w:rsidP="00A159AF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0AD840E0" w14:textId="036F6DBE" w:rsidR="00A159AF" w:rsidRDefault="00A159AF" w:rsidP="00A159AF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A159AF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5.- </w:t>
      </w:r>
      <w:r w:rsidRPr="00A159AF">
        <w:rPr>
          <w:rFonts w:ascii="Tahoma" w:eastAsia="Calibri" w:hAnsi="Tahoma" w:cs="Tahoma"/>
          <w:bCs/>
          <w:sz w:val="26"/>
          <w:szCs w:val="26"/>
          <w:lang w:val="es-MX" w:eastAsia="en-US"/>
        </w:rPr>
        <w:t>Agenda Legislativa, y en su caso, aprobación.</w:t>
      </w:r>
    </w:p>
    <w:p w14:paraId="64D1B637" w14:textId="5C48428C" w:rsidR="00A159AF" w:rsidRDefault="00A159AF" w:rsidP="00A159AF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14:paraId="5B2DD8F6" w14:textId="77777777" w:rsidR="00A159AF" w:rsidRPr="00A159AF" w:rsidRDefault="00A159AF" w:rsidP="00A159AF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14:paraId="253D8AC6" w14:textId="67400DEB" w:rsidR="00A159AF" w:rsidRDefault="00A159AF" w:rsidP="00A159AF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F62CE69" w14:textId="77777777" w:rsidR="00A159AF" w:rsidRPr="00A159AF" w:rsidRDefault="00A159AF" w:rsidP="00A159AF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5E38CAB4" w14:textId="450186A7" w:rsidR="00D86AE9" w:rsidRPr="00A159AF" w:rsidRDefault="00A159AF" w:rsidP="00A159AF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A159AF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6.- </w:t>
      </w:r>
      <w:r w:rsidRPr="00A159AF">
        <w:rPr>
          <w:rFonts w:ascii="Tahoma" w:eastAsia="Calibri" w:hAnsi="Tahoma" w:cs="Tahoma"/>
          <w:bCs/>
          <w:sz w:val="26"/>
          <w:szCs w:val="26"/>
          <w:lang w:val="es-MX" w:eastAsia="en-US"/>
        </w:rPr>
        <w:t>Asuntos Generales.</w:t>
      </w:r>
    </w:p>
    <w:p w14:paraId="43C5456A" w14:textId="77777777" w:rsidR="00583254" w:rsidRPr="00D86AE9" w:rsidRDefault="00583254" w:rsidP="00931FC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83254" w:rsidRPr="00D86AE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4841" w14:textId="77777777" w:rsidR="00D85681" w:rsidRDefault="00D85681">
      <w:r>
        <w:separator/>
      </w:r>
    </w:p>
  </w:endnote>
  <w:endnote w:type="continuationSeparator" w:id="0">
    <w:p w14:paraId="42B7C99F" w14:textId="77777777" w:rsidR="00D85681" w:rsidRDefault="00D8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80BA" w14:textId="77777777" w:rsidR="00D85681" w:rsidRDefault="00D85681">
      <w:r>
        <w:separator/>
      </w:r>
    </w:p>
  </w:footnote>
  <w:footnote w:type="continuationSeparator" w:id="0">
    <w:p w14:paraId="1C99008C" w14:textId="77777777" w:rsidR="00D85681" w:rsidRDefault="00D8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EDE6" w14:textId="77777777" w:rsidR="00D110BD" w:rsidRPr="0010197C" w:rsidRDefault="00D110BD" w:rsidP="00D110BD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49E41D73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F4AA9C8" w14:textId="77777777" w:rsidR="001160F1" w:rsidRPr="003A7AA5" w:rsidRDefault="003B367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3B3671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3E32730C" wp14:editId="307479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64522" cy="1295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46E7">
      <w:rPr>
        <w:rFonts w:ascii="Tahoma" w:hAnsi="Tahoma" w:cs="Tahoma"/>
        <w:b/>
        <w:bCs/>
        <w:sz w:val="34"/>
        <w:szCs w:val="34"/>
      </w:rPr>
      <w:t>COMUNICACIONES E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1FCA"/>
    <w:rsid w:val="00147D9A"/>
    <w:rsid w:val="001502FA"/>
    <w:rsid w:val="00150CD8"/>
    <w:rsid w:val="001877A0"/>
    <w:rsid w:val="001A560F"/>
    <w:rsid w:val="001C0B07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3B05"/>
    <w:rsid w:val="00273E08"/>
    <w:rsid w:val="00281575"/>
    <w:rsid w:val="00287D89"/>
    <w:rsid w:val="00297BF5"/>
    <w:rsid w:val="002A2954"/>
    <w:rsid w:val="002B6A4A"/>
    <w:rsid w:val="002E5893"/>
    <w:rsid w:val="00323094"/>
    <w:rsid w:val="00335B2E"/>
    <w:rsid w:val="0034424A"/>
    <w:rsid w:val="003577A9"/>
    <w:rsid w:val="0036189C"/>
    <w:rsid w:val="00361FFE"/>
    <w:rsid w:val="00377E9C"/>
    <w:rsid w:val="00395462"/>
    <w:rsid w:val="003A7AA5"/>
    <w:rsid w:val="003B3242"/>
    <w:rsid w:val="003B3671"/>
    <w:rsid w:val="00405F1A"/>
    <w:rsid w:val="004104ED"/>
    <w:rsid w:val="00411A3A"/>
    <w:rsid w:val="0045074C"/>
    <w:rsid w:val="004615D0"/>
    <w:rsid w:val="004622AE"/>
    <w:rsid w:val="00481CD7"/>
    <w:rsid w:val="00496275"/>
    <w:rsid w:val="004B7023"/>
    <w:rsid w:val="004D2ACD"/>
    <w:rsid w:val="004E6858"/>
    <w:rsid w:val="004F29A2"/>
    <w:rsid w:val="004F7BC9"/>
    <w:rsid w:val="00501A7D"/>
    <w:rsid w:val="0051254C"/>
    <w:rsid w:val="00515B0D"/>
    <w:rsid w:val="00524A14"/>
    <w:rsid w:val="00533B2E"/>
    <w:rsid w:val="00535167"/>
    <w:rsid w:val="005358F3"/>
    <w:rsid w:val="0054373D"/>
    <w:rsid w:val="00553DE3"/>
    <w:rsid w:val="00557ADF"/>
    <w:rsid w:val="00577730"/>
    <w:rsid w:val="00583254"/>
    <w:rsid w:val="005B4734"/>
    <w:rsid w:val="005C1232"/>
    <w:rsid w:val="005F5D6D"/>
    <w:rsid w:val="0060173E"/>
    <w:rsid w:val="006123A7"/>
    <w:rsid w:val="0061728E"/>
    <w:rsid w:val="0062135F"/>
    <w:rsid w:val="006268C1"/>
    <w:rsid w:val="006275F7"/>
    <w:rsid w:val="00641D0A"/>
    <w:rsid w:val="00661544"/>
    <w:rsid w:val="00670605"/>
    <w:rsid w:val="00674A9D"/>
    <w:rsid w:val="00682973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12320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402EE"/>
    <w:rsid w:val="008646E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1FCA"/>
    <w:rsid w:val="00932989"/>
    <w:rsid w:val="009418E7"/>
    <w:rsid w:val="00967A29"/>
    <w:rsid w:val="0097600D"/>
    <w:rsid w:val="00987846"/>
    <w:rsid w:val="00987CF2"/>
    <w:rsid w:val="009A471C"/>
    <w:rsid w:val="009C61E6"/>
    <w:rsid w:val="009D269B"/>
    <w:rsid w:val="009D315D"/>
    <w:rsid w:val="009D5FE6"/>
    <w:rsid w:val="009F6FD3"/>
    <w:rsid w:val="00A033E6"/>
    <w:rsid w:val="00A0539B"/>
    <w:rsid w:val="00A159AF"/>
    <w:rsid w:val="00A305CA"/>
    <w:rsid w:val="00A34CF5"/>
    <w:rsid w:val="00A664A5"/>
    <w:rsid w:val="00A71522"/>
    <w:rsid w:val="00A97D58"/>
    <w:rsid w:val="00AA0B6B"/>
    <w:rsid w:val="00AA6021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0696B"/>
    <w:rsid w:val="00B1132C"/>
    <w:rsid w:val="00B5278D"/>
    <w:rsid w:val="00B6511F"/>
    <w:rsid w:val="00B77ED7"/>
    <w:rsid w:val="00B85000"/>
    <w:rsid w:val="00B85795"/>
    <w:rsid w:val="00B87099"/>
    <w:rsid w:val="00BA0D81"/>
    <w:rsid w:val="00BA2B06"/>
    <w:rsid w:val="00BC5B2E"/>
    <w:rsid w:val="00BD4C01"/>
    <w:rsid w:val="00BE5EAA"/>
    <w:rsid w:val="00BF5D15"/>
    <w:rsid w:val="00C0125A"/>
    <w:rsid w:val="00C10F95"/>
    <w:rsid w:val="00C14137"/>
    <w:rsid w:val="00C20BC4"/>
    <w:rsid w:val="00C34DE0"/>
    <w:rsid w:val="00CD6E3E"/>
    <w:rsid w:val="00CE1CEA"/>
    <w:rsid w:val="00D110BD"/>
    <w:rsid w:val="00D25909"/>
    <w:rsid w:val="00D27C23"/>
    <w:rsid w:val="00D30B3B"/>
    <w:rsid w:val="00D328A0"/>
    <w:rsid w:val="00D422BA"/>
    <w:rsid w:val="00D51B9A"/>
    <w:rsid w:val="00D62BAE"/>
    <w:rsid w:val="00D85681"/>
    <w:rsid w:val="00D86AE9"/>
    <w:rsid w:val="00D9436E"/>
    <w:rsid w:val="00DA22DE"/>
    <w:rsid w:val="00DB0A08"/>
    <w:rsid w:val="00DB3D80"/>
    <w:rsid w:val="00DB4EEB"/>
    <w:rsid w:val="00DC11C3"/>
    <w:rsid w:val="00DD54E3"/>
    <w:rsid w:val="00DD5A9F"/>
    <w:rsid w:val="00DD5C8D"/>
    <w:rsid w:val="00DE00E1"/>
    <w:rsid w:val="00DE0915"/>
    <w:rsid w:val="00DE238D"/>
    <w:rsid w:val="00E0058E"/>
    <w:rsid w:val="00E17429"/>
    <w:rsid w:val="00E233CD"/>
    <w:rsid w:val="00E32FC8"/>
    <w:rsid w:val="00E35DDB"/>
    <w:rsid w:val="00E4099F"/>
    <w:rsid w:val="00E60CA0"/>
    <w:rsid w:val="00E91D4C"/>
    <w:rsid w:val="00EA6705"/>
    <w:rsid w:val="00EC7FB3"/>
    <w:rsid w:val="00ED6457"/>
    <w:rsid w:val="00EE253D"/>
    <w:rsid w:val="00EE7DCC"/>
    <w:rsid w:val="00EF5152"/>
    <w:rsid w:val="00F1199A"/>
    <w:rsid w:val="00F17138"/>
    <w:rsid w:val="00F23E7C"/>
    <w:rsid w:val="00F372E3"/>
    <w:rsid w:val="00FC1CF3"/>
    <w:rsid w:val="00FD26CF"/>
    <w:rsid w:val="00FE267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F5D1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3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2019-02-06T15:12:00Z</cp:lastPrinted>
  <dcterms:created xsi:type="dcterms:W3CDTF">2019-11-12T19:25:00Z</dcterms:created>
  <dcterms:modified xsi:type="dcterms:W3CDTF">2019-11-12T19:36:00Z</dcterms:modified>
</cp:coreProperties>
</file>